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8947" w14:textId="70E914B4" w:rsidR="00D215D3" w:rsidRDefault="00865C46">
      <w:r>
        <w:t>Hoher Besuch in Täbingen</w:t>
      </w:r>
    </w:p>
    <w:p w14:paraId="0AC90B8F" w14:textId="77777777" w:rsidR="00865C46" w:rsidRDefault="00865C46"/>
    <w:p w14:paraId="206D7244" w14:textId="1E3B3EAC" w:rsidR="00865C46" w:rsidRPr="001008F0" w:rsidRDefault="00F1466D">
      <w:pPr>
        <w:rPr>
          <w:color w:val="FF0000"/>
        </w:rPr>
      </w:pPr>
      <w:r>
        <w:t>Montagabend</w:t>
      </w:r>
      <w:r w:rsidR="00BA2451">
        <w:t xml:space="preserve"> traf sich die </w:t>
      </w:r>
      <w:r>
        <w:t>Sänger des Männergesangvereins</w:t>
      </w:r>
      <w:r w:rsidR="00BA2451">
        <w:t xml:space="preserve"> Täbingen </w:t>
      </w:r>
      <w:r>
        <w:t xml:space="preserve">mit ihren Partnerinnen im Gasthaus </w:t>
      </w:r>
      <w:r w:rsidR="001D2CE2">
        <w:t>Löwen,</w:t>
      </w:r>
      <w:r>
        <w:t xml:space="preserve"> um nach eine</w:t>
      </w:r>
      <w:r w:rsidR="00EB1168">
        <w:t xml:space="preserve">r Stärkung am </w:t>
      </w:r>
      <w:r w:rsidR="00B32A50">
        <w:t xml:space="preserve">Vesperbüffet </w:t>
      </w:r>
      <w:r w:rsidR="002636C5">
        <w:t>eine besondere Ehrung von Landrat Günther</w:t>
      </w:r>
      <w:r w:rsidR="0044657B">
        <w:t>-</w:t>
      </w:r>
      <w:r w:rsidR="002636C5">
        <w:t xml:space="preserve">Martin Pauli entgegenzunehmen. </w:t>
      </w:r>
    </w:p>
    <w:p w14:paraId="2BA0459E" w14:textId="0EFC5050" w:rsidR="00D97003" w:rsidRDefault="00706418">
      <w:r>
        <w:t xml:space="preserve">Nachdem Pauli </w:t>
      </w:r>
      <w:r w:rsidR="005C6CAD">
        <w:t>von</w:t>
      </w:r>
      <w:r>
        <w:t xml:space="preserve"> einer Sitzung eing</w:t>
      </w:r>
      <w:r w:rsidR="007667D0">
        <w:t xml:space="preserve">etroffen war, sang der Männergesangverein </w:t>
      </w:r>
      <w:r w:rsidR="00791FDD">
        <w:t>4 Lieder</w:t>
      </w:r>
      <w:r w:rsidR="00D670F8">
        <w:t xml:space="preserve">, </w:t>
      </w:r>
      <w:r w:rsidR="00480ED1">
        <w:t>ein „Willkommenslied“, das „Freunde</w:t>
      </w:r>
      <w:r w:rsidR="0000357C">
        <w:t xml:space="preserve"> lasst uns trinken“ von Reinhard Mey</w:t>
      </w:r>
      <w:r w:rsidR="00D0160F">
        <w:t>, „Freunde sterben nie“</w:t>
      </w:r>
      <w:r w:rsidR="0000357C">
        <w:t xml:space="preserve"> und </w:t>
      </w:r>
      <w:r w:rsidR="00D670F8">
        <w:t xml:space="preserve">das Täbinger Heimatlied. </w:t>
      </w:r>
      <w:r w:rsidR="0055616D">
        <w:t xml:space="preserve">Vorstand Hermann Sautter leitete die Überreichung der </w:t>
      </w:r>
      <w:r w:rsidR="00AC67CD">
        <w:t>Carl-Zelter-</w:t>
      </w:r>
      <w:r w:rsidR="00FB5199">
        <w:t>Plakette</w:t>
      </w:r>
      <w:r w:rsidR="0055616D">
        <w:t xml:space="preserve"> mit einer Ansprache ein. </w:t>
      </w:r>
      <w:r w:rsidR="00F753D1">
        <w:t xml:space="preserve">Er erwähnte, dass der Männergesangverein </w:t>
      </w:r>
      <w:r w:rsidR="00900F65">
        <w:t xml:space="preserve">1900 </w:t>
      </w:r>
      <w:r w:rsidR="00C1648A">
        <w:t xml:space="preserve">sogar hier </w:t>
      </w:r>
      <w:r w:rsidR="00900F65">
        <w:t>im Gasthaus Löwen gegründet wurde und meinte, dass Pauli ja heute einen „</w:t>
      </w:r>
      <w:r w:rsidR="004E6843">
        <w:t>W</w:t>
      </w:r>
      <w:r w:rsidR="00900F65">
        <w:t xml:space="preserve">ohlfühltermin“ habe, </w:t>
      </w:r>
      <w:r w:rsidR="00880636">
        <w:t xml:space="preserve">bei </w:t>
      </w:r>
      <w:r w:rsidR="00AC67CD">
        <w:t>allem,</w:t>
      </w:r>
      <w:r w:rsidR="00880636">
        <w:t xml:space="preserve"> was sonst noch hier </w:t>
      </w:r>
      <w:r w:rsidR="00AC67CD">
        <w:t xml:space="preserve">in der Gegend los </w:t>
      </w:r>
      <w:r w:rsidR="004E6843">
        <w:t>sei, das Absprunggelände</w:t>
      </w:r>
      <w:r w:rsidR="00E6372D">
        <w:t xml:space="preserve"> am Waldhof, die Windkraftanlage.</w:t>
      </w:r>
    </w:p>
    <w:p w14:paraId="570ABBBC" w14:textId="750F0E6D" w:rsidR="00673DFA" w:rsidRDefault="00E6372D">
      <w:r>
        <w:t xml:space="preserve">Der Männergesangverein </w:t>
      </w:r>
      <w:r w:rsidR="00675168">
        <w:t>hatte in 103 Jahren</w:t>
      </w:r>
      <w:r w:rsidR="002F5579">
        <w:t xml:space="preserve"> </w:t>
      </w:r>
      <w:r w:rsidR="00B542C1">
        <w:t>nur</w:t>
      </w:r>
      <w:r w:rsidR="00675168">
        <w:t xml:space="preserve"> 11 Chorleiter und 5 Vorstände. </w:t>
      </w:r>
      <w:r w:rsidR="00B542C1">
        <w:t>Die Plakette sei im April 2019 beantragt worde</w:t>
      </w:r>
      <w:r w:rsidR="008940E3">
        <w:t>n und</w:t>
      </w:r>
      <w:r w:rsidR="00475912">
        <w:t>,</w:t>
      </w:r>
      <w:r w:rsidR="008940E3">
        <w:t xml:space="preserve"> u</w:t>
      </w:r>
      <w:r w:rsidR="00317C3B">
        <w:t xml:space="preserve">m sie zu </w:t>
      </w:r>
      <w:r w:rsidR="009D0889">
        <w:t>erhalten</w:t>
      </w:r>
      <w:r w:rsidR="008940E3">
        <w:t xml:space="preserve"> hätte</w:t>
      </w:r>
      <w:r w:rsidR="00E717AF">
        <w:t xml:space="preserve"> das Liedverzeichnis von den vergangenen 5 Jahren </w:t>
      </w:r>
      <w:r w:rsidR="00506669">
        <w:t xml:space="preserve">aufgelistet werden </w:t>
      </w:r>
      <w:r w:rsidR="008940E3">
        <w:t>müssen</w:t>
      </w:r>
      <w:r w:rsidR="000636EA">
        <w:t>.</w:t>
      </w:r>
      <w:r w:rsidR="008940E3">
        <w:t xml:space="preserve"> </w:t>
      </w:r>
      <w:r w:rsidR="000636EA">
        <w:t xml:space="preserve">Dieses </w:t>
      </w:r>
      <w:r w:rsidR="007A26A5">
        <w:t>seien sage und schreibe</w:t>
      </w:r>
      <w:r w:rsidR="00506669">
        <w:t xml:space="preserve"> 97 </w:t>
      </w:r>
      <w:r w:rsidR="009D0889">
        <w:t>Titel</w:t>
      </w:r>
      <w:r w:rsidR="007A26A5">
        <w:t xml:space="preserve"> gewesen</w:t>
      </w:r>
      <w:r w:rsidR="009D0889">
        <w:t>.</w:t>
      </w:r>
      <w:r w:rsidR="005A3C3D">
        <w:t xml:space="preserve"> Ebenso musste das Vereinsleben der letzten 5 Jahre dargelegt werden.</w:t>
      </w:r>
      <w:r w:rsidR="009D0889">
        <w:t xml:space="preserve"> Wegen des Hallenumbaus </w:t>
      </w:r>
      <w:r w:rsidR="00B7726B">
        <w:t xml:space="preserve">musste die Überreichung im kleineren Rahmen </w:t>
      </w:r>
      <w:r w:rsidR="00645983">
        <w:t>stattfinden</w:t>
      </w:r>
      <w:r w:rsidR="00B7726B">
        <w:t>.</w:t>
      </w:r>
    </w:p>
    <w:p w14:paraId="0529E837" w14:textId="3FA105A7" w:rsidR="00E6372D" w:rsidRDefault="00673DFA">
      <w:r>
        <w:t xml:space="preserve">Landrat Pauli </w:t>
      </w:r>
      <w:r w:rsidR="0037465F">
        <w:t xml:space="preserve">erwähnte in seiner Ansprache seine eigene Chorvergangenheit im Konvikt in Rottweil und bedankte sich für das sympathische Privatkonzert. </w:t>
      </w:r>
      <w:r w:rsidR="008A238D">
        <w:t xml:space="preserve"> </w:t>
      </w:r>
      <w:r w:rsidR="00BA0C61">
        <w:t xml:space="preserve">Anhand des Heimatliedes sei </w:t>
      </w:r>
      <w:r w:rsidR="007A26A5">
        <w:t xml:space="preserve">ihm </w:t>
      </w:r>
      <w:r w:rsidR="00BA0C61">
        <w:t>spontan die Idee gekommen, man könn</w:t>
      </w:r>
      <w:r w:rsidR="004E1D7A">
        <w:t>t</w:t>
      </w:r>
      <w:r w:rsidR="00BA0C61">
        <w:t xml:space="preserve">e doch auch ein Liederbuch mit Heimatliedern </w:t>
      </w:r>
      <w:r w:rsidR="00D825D2">
        <w:t xml:space="preserve">auflegen. </w:t>
      </w:r>
    </w:p>
    <w:p w14:paraId="3AC27FF3" w14:textId="25BA958A" w:rsidR="00D825D2" w:rsidRDefault="008855AB">
      <w:r>
        <w:t xml:space="preserve">Die Urkunde, die Pauli </w:t>
      </w:r>
      <w:r w:rsidR="007A26A5">
        <w:t xml:space="preserve">zu der Plakette </w:t>
      </w:r>
      <w:r>
        <w:t xml:space="preserve">überreichte, </w:t>
      </w:r>
      <w:r w:rsidR="008D7A57">
        <w:t>sei vom Bundespräsidenten gestiftet</w:t>
      </w:r>
      <w:r w:rsidR="00CB45EF">
        <w:t xml:space="preserve"> und persönlich unterschrieben</w:t>
      </w:r>
      <w:r w:rsidR="006D7382">
        <w:t>,</w:t>
      </w:r>
      <w:r w:rsidR="008D7A57">
        <w:t xml:space="preserve"> und </w:t>
      </w:r>
      <w:r w:rsidR="007F25EB">
        <w:t>würdige,</w:t>
      </w:r>
      <w:r w:rsidR="00D713FD">
        <w:t xml:space="preserve"> da</w:t>
      </w:r>
      <w:r w:rsidR="00B81F35">
        <w:t>s</w:t>
      </w:r>
      <w:r w:rsidR="00D713FD">
        <w:t xml:space="preserve">s der Verein </w:t>
      </w:r>
      <w:r w:rsidR="006D7382">
        <w:t>g</w:t>
      </w:r>
      <w:r w:rsidR="00D713FD">
        <w:t>enerationsübergreifend das Kulturgut fördere</w:t>
      </w:r>
      <w:r w:rsidR="000C02D7">
        <w:t xml:space="preserve"> und nicht nur einem Hobby nachgingen, sonder</w:t>
      </w:r>
      <w:r w:rsidR="000417B7">
        <w:t>n</w:t>
      </w:r>
      <w:r w:rsidR="000C02D7">
        <w:t xml:space="preserve"> Freude bereiten würde</w:t>
      </w:r>
      <w:r w:rsidR="00D713FD">
        <w:t xml:space="preserve">. Ebenso würden Vereine </w:t>
      </w:r>
      <w:r w:rsidR="00051B4F">
        <w:t xml:space="preserve">den Frieden und die Demokratie </w:t>
      </w:r>
      <w:r w:rsidR="00D96CE8">
        <w:t>voranbringen</w:t>
      </w:r>
      <w:r w:rsidR="00051B4F">
        <w:t xml:space="preserve">. </w:t>
      </w:r>
      <w:r w:rsidR="00D96CE8">
        <w:t xml:space="preserve">Pauli </w:t>
      </w:r>
      <w:r w:rsidR="00217CB8">
        <w:t>wies</w:t>
      </w:r>
      <w:r w:rsidR="00D96CE8">
        <w:t xml:space="preserve"> die Anwesenden auch</w:t>
      </w:r>
      <w:r w:rsidR="00217CB8">
        <w:t xml:space="preserve"> darauf hin</w:t>
      </w:r>
      <w:r w:rsidR="00D96CE8">
        <w:t xml:space="preserve">, in diesem Sinne die </w:t>
      </w:r>
      <w:r w:rsidR="00217CB8">
        <w:t xml:space="preserve">Kommunalwahlen ernst zu nehmen. </w:t>
      </w:r>
      <w:r w:rsidR="004E4186">
        <w:t xml:space="preserve">Carl Friedrich Zelter, der </w:t>
      </w:r>
      <w:r w:rsidR="00D50458">
        <w:t xml:space="preserve">Namensgeber der </w:t>
      </w:r>
      <w:r w:rsidR="00532D2C">
        <w:t>Plakette,</w:t>
      </w:r>
      <w:r w:rsidR="00D50458">
        <w:t xml:space="preserve"> </w:t>
      </w:r>
      <w:r w:rsidR="00532D2C">
        <w:t xml:space="preserve">der </w:t>
      </w:r>
      <w:r w:rsidR="004E4186">
        <w:t xml:space="preserve">auf der </w:t>
      </w:r>
      <w:r w:rsidR="0092072A">
        <w:t xml:space="preserve">16 cm großen </w:t>
      </w:r>
      <w:r w:rsidR="00CB5CCF">
        <w:t>Bronzep</w:t>
      </w:r>
      <w:r w:rsidR="004E4186">
        <w:t>lakette ab</w:t>
      </w:r>
      <w:r w:rsidR="0036112E">
        <w:t>ge</w:t>
      </w:r>
      <w:r w:rsidR="004E4186">
        <w:t xml:space="preserve">bildet </w:t>
      </w:r>
      <w:r w:rsidR="0036112E">
        <w:t xml:space="preserve">sei, </w:t>
      </w:r>
      <w:r w:rsidR="000417B7">
        <w:t xml:space="preserve">war </w:t>
      </w:r>
      <w:r w:rsidR="0036112E">
        <w:t xml:space="preserve">Gründer einer </w:t>
      </w:r>
      <w:r w:rsidR="00A51E63">
        <w:t xml:space="preserve">Musikakademie </w:t>
      </w:r>
      <w:r w:rsidR="00A26A50">
        <w:t xml:space="preserve">und </w:t>
      </w:r>
      <w:r w:rsidR="00A26A50" w:rsidRPr="000417B7">
        <w:t xml:space="preserve">Komponist von </w:t>
      </w:r>
      <w:r w:rsidR="008804E3" w:rsidRPr="000417B7">
        <w:t>Chorliedern</w:t>
      </w:r>
      <w:r w:rsidR="007F25EB">
        <w:t>.</w:t>
      </w:r>
      <w:r w:rsidR="008804E3" w:rsidRPr="000417B7">
        <w:t xml:space="preserve"> </w:t>
      </w:r>
      <w:r w:rsidR="007100AC">
        <w:t xml:space="preserve">Die Plakette werde für </w:t>
      </w:r>
      <w:r w:rsidR="003726FF">
        <w:t xml:space="preserve">besondere Verdienste um die Pflege der Chormusik und des Volksliedes </w:t>
      </w:r>
      <w:r w:rsidR="0035450E">
        <w:t xml:space="preserve">an Vereine </w:t>
      </w:r>
      <w:r w:rsidR="003726FF">
        <w:t>verliehen</w:t>
      </w:r>
      <w:r w:rsidR="0035450E">
        <w:t xml:space="preserve"> die mindestens 100 Jahre alt sind</w:t>
      </w:r>
      <w:r w:rsidR="003726FF">
        <w:t xml:space="preserve">. </w:t>
      </w:r>
    </w:p>
    <w:p w14:paraId="1311B6E5" w14:textId="4E42DECC" w:rsidR="00532D2C" w:rsidRDefault="00532D2C">
      <w:r>
        <w:t>Der Verein, so Pauli sei ein alter, traditions</w:t>
      </w:r>
      <w:r w:rsidR="00E505A4">
        <w:t>reicher Chor, mit frischen Ideen</w:t>
      </w:r>
      <w:r w:rsidR="00801147">
        <w:t xml:space="preserve"> und er sei </w:t>
      </w:r>
      <w:r w:rsidR="00BC471C">
        <w:t>zuversichtlich,</w:t>
      </w:r>
      <w:r w:rsidR="00801147">
        <w:t xml:space="preserve"> dass er </w:t>
      </w:r>
      <w:r w:rsidR="00857645">
        <w:t xml:space="preserve">noch viele weitere Jahre gerne gemeinsam Musik mache. </w:t>
      </w:r>
    </w:p>
    <w:p w14:paraId="32C9F1D8" w14:textId="2E1BCA96" w:rsidR="008804E3" w:rsidRDefault="008804E3">
      <w:r>
        <w:t>Abschließend zu seiner Ansprache erhielt jede</w:t>
      </w:r>
      <w:r w:rsidR="00685BCF">
        <w:t xml:space="preserve">r Anwesende ein kleines Glas Honig als Geschenk von Pauli. </w:t>
      </w:r>
    </w:p>
    <w:p w14:paraId="232CAE9F" w14:textId="77777777" w:rsidR="00685BCF" w:rsidRDefault="00685BCF"/>
    <w:p w14:paraId="7800917B" w14:textId="77777777" w:rsidR="008804E3" w:rsidRDefault="008804E3"/>
    <w:p w14:paraId="6F2DEAA9" w14:textId="77777777" w:rsidR="008804E3" w:rsidRDefault="008804E3"/>
    <w:p w14:paraId="6D5DE52E" w14:textId="77777777" w:rsidR="00D97003" w:rsidRDefault="00D97003"/>
    <w:p w14:paraId="677A43D0" w14:textId="3E9B782B" w:rsidR="001D2CE2" w:rsidRDefault="00791FDD">
      <w:r>
        <w:t xml:space="preserve"> </w:t>
      </w:r>
    </w:p>
    <w:p w14:paraId="05CBA4E0" w14:textId="77777777" w:rsidR="001D2CE2" w:rsidRDefault="001D2CE2"/>
    <w:sectPr w:rsidR="001D2C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6C"/>
    <w:rsid w:val="0000357C"/>
    <w:rsid w:val="000417B7"/>
    <w:rsid w:val="00051B4F"/>
    <w:rsid w:val="000636EA"/>
    <w:rsid w:val="000C02D7"/>
    <w:rsid w:val="001008F0"/>
    <w:rsid w:val="001D2CE2"/>
    <w:rsid w:val="00217CB8"/>
    <w:rsid w:val="002636C5"/>
    <w:rsid w:val="002F5579"/>
    <w:rsid w:val="00317C3B"/>
    <w:rsid w:val="0035450E"/>
    <w:rsid w:val="0036112E"/>
    <w:rsid w:val="003726FF"/>
    <w:rsid w:val="0037465F"/>
    <w:rsid w:val="0044657B"/>
    <w:rsid w:val="00475912"/>
    <w:rsid w:val="00480ED1"/>
    <w:rsid w:val="004C357D"/>
    <w:rsid w:val="004E1D7A"/>
    <w:rsid w:val="004E4186"/>
    <w:rsid w:val="004E6843"/>
    <w:rsid w:val="00504B36"/>
    <w:rsid w:val="00506669"/>
    <w:rsid w:val="00532D2C"/>
    <w:rsid w:val="0055616D"/>
    <w:rsid w:val="005A3C3D"/>
    <w:rsid w:val="005C6CAD"/>
    <w:rsid w:val="005E24FB"/>
    <w:rsid w:val="00645983"/>
    <w:rsid w:val="00673DFA"/>
    <w:rsid w:val="00675168"/>
    <w:rsid w:val="00685BCF"/>
    <w:rsid w:val="006D7382"/>
    <w:rsid w:val="00706418"/>
    <w:rsid w:val="007100AC"/>
    <w:rsid w:val="007667D0"/>
    <w:rsid w:val="00791FDD"/>
    <w:rsid w:val="007A26A5"/>
    <w:rsid w:val="007A620E"/>
    <w:rsid w:val="007F25EB"/>
    <w:rsid w:val="00801147"/>
    <w:rsid w:val="008210B1"/>
    <w:rsid w:val="00857645"/>
    <w:rsid w:val="00865C46"/>
    <w:rsid w:val="008804E3"/>
    <w:rsid w:val="00880636"/>
    <w:rsid w:val="008855AB"/>
    <w:rsid w:val="008940E3"/>
    <w:rsid w:val="008A238D"/>
    <w:rsid w:val="008D7A57"/>
    <w:rsid w:val="00900F65"/>
    <w:rsid w:val="0092072A"/>
    <w:rsid w:val="00992C7D"/>
    <w:rsid w:val="009D0889"/>
    <w:rsid w:val="00A26A50"/>
    <w:rsid w:val="00A51E63"/>
    <w:rsid w:val="00AC67CD"/>
    <w:rsid w:val="00B32A50"/>
    <w:rsid w:val="00B542C1"/>
    <w:rsid w:val="00B7726B"/>
    <w:rsid w:val="00B81F35"/>
    <w:rsid w:val="00BA0C61"/>
    <w:rsid w:val="00BA2451"/>
    <w:rsid w:val="00BC471C"/>
    <w:rsid w:val="00C1648A"/>
    <w:rsid w:val="00CB45EF"/>
    <w:rsid w:val="00CB5CCF"/>
    <w:rsid w:val="00D0160F"/>
    <w:rsid w:val="00D215D3"/>
    <w:rsid w:val="00D50458"/>
    <w:rsid w:val="00D670F8"/>
    <w:rsid w:val="00D713FD"/>
    <w:rsid w:val="00D825D2"/>
    <w:rsid w:val="00D96CE8"/>
    <w:rsid w:val="00D97003"/>
    <w:rsid w:val="00E505A4"/>
    <w:rsid w:val="00E6372D"/>
    <w:rsid w:val="00E717AF"/>
    <w:rsid w:val="00EB1168"/>
    <w:rsid w:val="00F0276C"/>
    <w:rsid w:val="00F1466D"/>
    <w:rsid w:val="00F753D1"/>
    <w:rsid w:val="00F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7201"/>
  <w15:chartTrackingRefBased/>
  <w15:docId w15:val="{64DFACC7-B5DB-4FC5-86D3-EE82ABBE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Huonker</dc:creator>
  <cp:keywords/>
  <dc:description/>
  <cp:lastModifiedBy>Bettina Huonker</cp:lastModifiedBy>
  <cp:revision>82</cp:revision>
  <dcterms:created xsi:type="dcterms:W3CDTF">2023-09-26T14:38:00Z</dcterms:created>
  <dcterms:modified xsi:type="dcterms:W3CDTF">2023-09-28T08:53:00Z</dcterms:modified>
</cp:coreProperties>
</file>